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095B" w14:paraId="1B7AE034" w14:textId="77777777" w:rsidTr="00F7095B">
        <w:tc>
          <w:tcPr>
            <w:tcW w:w="3115" w:type="dxa"/>
          </w:tcPr>
          <w:p w14:paraId="20B7F204" w14:textId="20400C84" w:rsidR="00F7095B" w:rsidRDefault="00F7095B">
            <w:r>
              <w:t>Подготовительная группа</w:t>
            </w:r>
          </w:p>
        </w:tc>
        <w:tc>
          <w:tcPr>
            <w:tcW w:w="3115" w:type="dxa"/>
          </w:tcPr>
          <w:p w14:paraId="4BCC45B0" w14:textId="1E1DC9E7" w:rsidR="00F7095B" w:rsidRDefault="00F7095B">
            <w:r>
              <w:t>04.04.2017</w:t>
            </w:r>
          </w:p>
        </w:tc>
        <w:tc>
          <w:tcPr>
            <w:tcW w:w="3115" w:type="dxa"/>
          </w:tcPr>
          <w:p w14:paraId="769A60A7" w14:textId="35F9839A" w:rsidR="00F7095B" w:rsidRDefault="00F7095B">
            <w:r>
              <w:t>Приказ 37 от 13.09.2023</w:t>
            </w:r>
          </w:p>
        </w:tc>
      </w:tr>
      <w:tr w:rsidR="00F7095B" w14:paraId="6E9C4452" w14:textId="77777777" w:rsidTr="00F7095B">
        <w:tc>
          <w:tcPr>
            <w:tcW w:w="3115" w:type="dxa"/>
          </w:tcPr>
          <w:p w14:paraId="53F7F658" w14:textId="5F34A35D" w:rsidR="00F7095B" w:rsidRDefault="00F7095B">
            <w:r>
              <w:t>Кратковременная группа</w:t>
            </w:r>
          </w:p>
        </w:tc>
        <w:tc>
          <w:tcPr>
            <w:tcW w:w="3115" w:type="dxa"/>
          </w:tcPr>
          <w:p w14:paraId="6AB2646F" w14:textId="2C13A99F" w:rsidR="00F7095B" w:rsidRDefault="00F7095B">
            <w:r>
              <w:t>02.08.2021</w:t>
            </w:r>
          </w:p>
        </w:tc>
        <w:tc>
          <w:tcPr>
            <w:tcW w:w="3115" w:type="dxa"/>
            <w:vMerge w:val="restart"/>
          </w:tcPr>
          <w:p w14:paraId="58C3E7B1" w14:textId="16CE0172" w:rsidR="00F7095B" w:rsidRDefault="00F7095B">
            <w:r>
              <w:t>Приказ 38 от 14.09.2023</w:t>
            </w:r>
          </w:p>
        </w:tc>
      </w:tr>
      <w:tr w:rsidR="00F7095B" w14:paraId="39C5DE46" w14:textId="77777777" w:rsidTr="00F7095B">
        <w:tc>
          <w:tcPr>
            <w:tcW w:w="3115" w:type="dxa"/>
          </w:tcPr>
          <w:p w14:paraId="7BF5E184" w14:textId="5DE18746" w:rsidR="00F7095B" w:rsidRDefault="00F7095B">
            <w:r>
              <w:t>Старшая группа</w:t>
            </w:r>
          </w:p>
        </w:tc>
        <w:tc>
          <w:tcPr>
            <w:tcW w:w="3115" w:type="dxa"/>
          </w:tcPr>
          <w:p w14:paraId="22D97C2B" w14:textId="77777777" w:rsidR="00F7095B" w:rsidRDefault="00F7095B"/>
        </w:tc>
        <w:tc>
          <w:tcPr>
            <w:tcW w:w="3115" w:type="dxa"/>
            <w:vMerge/>
          </w:tcPr>
          <w:p w14:paraId="0C7D30CD" w14:textId="77777777" w:rsidR="00F7095B" w:rsidRDefault="00F7095B"/>
        </w:tc>
      </w:tr>
      <w:tr w:rsidR="00F7095B" w14:paraId="73B5B998" w14:textId="77777777" w:rsidTr="00F7095B">
        <w:tc>
          <w:tcPr>
            <w:tcW w:w="3115" w:type="dxa"/>
          </w:tcPr>
          <w:p w14:paraId="76ECE6F0" w14:textId="79381320" w:rsidR="00F7095B" w:rsidRDefault="00F7095B">
            <w:r>
              <w:t>Вторая младшая группа</w:t>
            </w:r>
          </w:p>
        </w:tc>
        <w:tc>
          <w:tcPr>
            <w:tcW w:w="3115" w:type="dxa"/>
          </w:tcPr>
          <w:p w14:paraId="79647846" w14:textId="0BA4C925" w:rsidR="00F7095B" w:rsidRDefault="00F7095B">
            <w:r>
              <w:t>27.05.2021</w:t>
            </w:r>
          </w:p>
        </w:tc>
        <w:tc>
          <w:tcPr>
            <w:tcW w:w="3115" w:type="dxa"/>
          </w:tcPr>
          <w:p w14:paraId="1E6715A2" w14:textId="4A3FA0B0" w:rsidR="00F7095B" w:rsidRDefault="00F7095B">
            <w:r>
              <w:t>Приказ 39 от 15.09.2023</w:t>
            </w:r>
          </w:p>
        </w:tc>
      </w:tr>
    </w:tbl>
    <w:p w14:paraId="77A4A38B" w14:textId="77777777" w:rsidR="00A80D53" w:rsidRDefault="00A80D53"/>
    <w:sectPr w:rsidR="00A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5B"/>
    <w:rsid w:val="00A80D53"/>
    <w:rsid w:val="00F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2F8BA"/>
  <w15:chartTrackingRefBased/>
  <w15:docId w15:val="{C45E7A13-4FE3-4D6F-8C68-3438894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Монтова</dc:creator>
  <cp:keywords/>
  <dc:description/>
  <cp:lastModifiedBy>Наталья Монтова</cp:lastModifiedBy>
  <cp:revision>2</cp:revision>
  <dcterms:created xsi:type="dcterms:W3CDTF">2023-10-13T09:08:00Z</dcterms:created>
  <dcterms:modified xsi:type="dcterms:W3CDTF">2023-10-13T09:12:00Z</dcterms:modified>
</cp:coreProperties>
</file>